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06D539" w14:textId="620D24EA" w:rsidR="00B645E1" w:rsidRPr="00B645E1" w:rsidRDefault="00B645E1" w:rsidP="000A3310">
      <w:pPr>
        <w:pStyle w:val="WW-Tekstpodstawowy3"/>
        <w:spacing w:line="240" w:lineRule="auto"/>
        <w:ind w:left="0" w:firstLine="0"/>
        <w:jc w:val="left"/>
        <w:rPr>
          <w:b/>
          <w:sz w:val="28"/>
          <w:szCs w:val="28"/>
        </w:rPr>
      </w:pPr>
      <w:r w:rsidRPr="00A23FF6">
        <w:rPr>
          <w:b/>
          <w:sz w:val="28"/>
          <w:szCs w:val="28"/>
        </w:rPr>
        <w:t>WO.272.1</w:t>
      </w:r>
      <w:r w:rsidR="00F47CD3">
        <w:rPr>
          <w:b/>
          <w:sz w:val="28"/>
          <w:szCs w:val="28"/>
        </w:rPr>
        <w:t>.</w:t>
      </w:r>
      <w:r w:rsidR="008E1581">
        <w:rPr>
          <w:b/>
          <w:sz w:val="28"/>
          <w:szCs w:val="28"/>
        </w:rPr>
        <w:t>7</w:t>
      </w:r>
      <w:r w:rsidR="002D4515">
        <w:rPr>
          <w:b/>
          <w:sz w:val="28"/>
          <w:szCs w:val="28"/>
        </w:rPr>
        <w:t>.2026</w:t>
      </w:r>
      <w:r w:rsidR="00EE6982">
        <w:rPr>
          <w:b/>
          <w:sz w:val="28"/>
          <w:szCs w:val="28"/>
        </w:rPr>
        <w:t>.</w:t>
      </w:r>
      <w:r w:rsidR="00385EBB">
        <w:rPr>
          <w:b/>
          <w:sz w:val="28"/>
          <w:szCs w:val="28"/>
        </w:rPr>
        <w:t>KS</w:t>
      </w:r>
    </w:p>
    <w:p w14:paraId="5B2E9BCF" w14:textId="7E1075D6" w:rsidR="00B23386" w:rsidRPr="00B23386" w:rsidRDefault="00B23386" w:rsidP="00B23386">
      <w:pPr>
        <w:pStyle w:val="WW-Tekstpodstawowy3"/>
        <w:spacing w:line="240" w:lineRule="auto"/>
        <w:ind w:left="4248" w:firstLine="708"/>
        <w:jc w:val="right"/>
        <w:rPr>
          <w:b/>
          <w:i/>
          <w:sz w:val="28"/>
          <w:szCs w:val="28"/>
        </w:rPr>
      </w:pPr>
      <w:r w:rsidRPr="00B23386">
        <w:rPr>
          <w:b/>
          <w:i/>
          <w:sz w:val="28"/>
          <w:szCs w:val="28"/>
        </w:rPr>
        <w:t xml:space="preserve">Załącznik nr </w:t>
      </w:r>
      <w:r w:rsidR="00F73739">
        <w:rPr>
          <w:b/>
          <w:i/>
          <w:sz w:val="28"/>
          <w:szCs w:val="28"/>
        </w:rPr>
        <w:t>8</w:t>
      </w:r>
      <w:r w:rsidRPr="00B23386">
        <w:rPr>
          <w:b/>
          <w:i/>
          <w:sz w:val="28"/>
          <w:szCs w:val="28"/>
        </w:rPr>
        <w:t xml:space="preserve"> </w:t>
      </w:r>
    </w:p>
    <w:p w14:paraId="25A5B5B4" w14:textId="77777777" w:rsidR="00B23386" w:rsidRDefault="00B23386" w:rsidP="002D11A9">
      <w:pPr>
        <w:pStyle w:val="WW-Tekstpodstawowy3"/>
        <w:spacing w:line="240" w:lineRule="auto"/>
        <w:ind w:left="0" w:firstLine="0"/>
        <w:rPr>
          <w:sz w:val="22"/>
          <w:szCs w:val="22"/>
        </w:rPr>
      </w:pPr>
    </w:p>
    <w:p w14:paraId="61386EB0" w14:textId="77777777" w:rsidR="00D956FF" w:rsidRPr="00F159B2" w:rsidRDefault="00D956FF" w:rsidP="00D956FF">
      <w:r w:rsidRPr="00F159B2">
        <w:t>.................................</w:t>
      </w:r>
      <w:r>
        <w:t>.....................</w:t>
      </w:r>
    </w:p>
    <w:p w14:paraId="4CFB4DE6" w14:textId="49BC0AB9" w:rsidR="00D956FF" w:rsidRDefault="0045318D" w:rsidP="0045318D">
      <w:pPr>
        <w:pStyle w:val="western"/>
        <w:spacing w:before="0" w:beforeAutospacing="0" w:line="240" w:lineRule="auto"/>
        <w:ind w:left="0" w:firstLine="0"/>
      </w:pPr>
      <w:r>
        <w:t xml:space="preserve">  </w:t>
      </w:r>
      <w:r w:rsidR="00783F15">
        <w:t xml:space="preserve">Nazwa i adres </w:t>
      </w:r>
      <w:r w:rsidR="00D956FF" w:rsidRPr="00F159B2">
        <w:t>Wykonawcy</w:t>
      </w:r>
    </w:p>
    <w:p w14:paraId="4E6FFB80" w14:textId="77777777" w:rsidR="00E374A0" w:rsidRDefault="00E374A0" w:rsidP="0045318D">
      <w:pPr>
        <w:pStyle w:val="western"/>
        <w:spacing w:before="0" w:beforeAutospacing="0" w:line="240" w:lineRule="auto"/>
        <w:ind w:left="0" w:firstLine="0"/>
      </w:pPr>
    </w:p>
    <w:p w14:paraId="5FE842F9" w14:textId="5079E1A8" w:rsidR="00D956FF" w:rsidRPr="00873814" w:rsidRDefault="00E374A0" w:rsidP="00873814">
      <w:pPr>
        <w:pStyle w:val="WW-Tekstpodstawowy3"/>
        <w:tabs>
          <w:tab w:val="left" w:pos="40"/>
        </w:tabs>
        <w:spacing w:after="0" w:line="240" w:lineRule="auto"/>
        <w:ind w:left="0" w:firstLine="0"/>
        <w:jc w:val="center"/>
        <w:rPr>
          <w:b/>
          <w:i/>
          <w:sz w:val="28"/>
          <w:szCs w:val="28"/>
        </w:rPr>
      </w:pPr>
      <w:r w:rsidRPr="00AF44AE">
        <w:rPr>
          <w:b/>
          <w:i/>
          <w:sz w:val="28"/>
          <w:szCs w:val="28"/>
        </w:rPr>
        <w:t xml:space="preserve">Wykaz </w:t>
      </w:r>
      <w:r w:rsidR="007E7391">
        <w:rPr>
          <w:b/>
          <w:i/>
          <w:sz w:val="28"/>
          <w:szCs w:val="28"/>
        </w:rPr>
        <w:t>wykonanych usług</w:t>
      </w:r>
    </w:p>
    <w:p w14:paraId="19D055A2" w14:textId="77777777" w:rsidR="00AF44AE" w:rsidRPr="00A43F39" w:rsidRDefault="00AF44AE" w:rsidP="00E374A0">
      <w:pPr>
        <w:pStyle w:val="WW-Tekstpodstawowy3"/>
        <w:tabs>
          <w:tab w:val="left" w:pos="40"/>
        </w:tabs>
        <w:spacing w:after="0" w:line="240" w:lineRule="auto"/>
        <w:ind w:left="0" w:firstLine="0"/>
        <w:jc w:val="left"/>
        <w:rPr>
          <w:b/>
          <w:i/>
        </w:rPr>
      </w:pPr>
    </w:p>
    <w:p w14:paraId="50B4D47F" w14:textId="1E26B51A" w:rsidR="00693A8F" w:rsidRPr="00B03005" w:rsidRDefault="00B03005" w:rsidP="005A73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autoSpaceDN w:val="0"/>
        <w:jc w:val="both"/>
        <w:rPr>
          <w:rFonts w:eastAsia="Times New Roman"/>
          <w:b/>
          <w:bCs/>
          <w:i/>
          <w:iCs/>
          <w:lang w:eastAsia="ar-SA"/>
        </w:rPr>
      </w:pPr>
      <w:r w:rsidRPr="00B03005">
        <w:rPr>
          <w:rFonts w:eastAsia="Times New Roman"/>
          <w:b/>
          <w:i/>
          <w:lang w:eastAsia="ar-SA"/>
        </w:rPr>
        <w:t>Dotyczy postępowania: „</w:t>
      </w:r>
      <w:r w:rsidRPr="00B03005">
        <w:rPr>
          <w:rFonts w:eastAsia="Times New Roman"/>
          <w:b/>
          <w:bCs/>
          <w:i/>
          <w:iCs/>
          <w:lang w:eastAsia="ar-SA"/>
        </w:rPr>
        <w:t>Eliminowanie zdrowotnych czynników ryzyka w miejscu pracy poprzez realizację badań profilaktycznych oraz indywidualnych konsultacji specjalistycznych dla pracowników Starostwa Powiatowego we Włodawie</w:t>
      </w:r>
      <w:r w:rsidR="00693A8F">
        <w:rPr>
          <w:rFonts w:eastAsia="Times New Roman"/>
          <w:b/>
          <w:i/>
          <w:lang w:eastAsia="ar-SA"/>
        </w:rPr>
        <w:t>”</w:t>
      </w:r>
      <w:r>
        <w:rPr>
          <w:rFonts w:eastAsia="Times New Roman"/>
          <w:b/>
          <w:i/>
          <w:lang w:eastAsia="ar-SA"/>
        </w:rPr>
        <w:t>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E374A0" w14:paraId="11C8C220" w14:textId="77777777" w:rsidTr="00E374A0">
        <w:tc>
          <w:tcPr>
            <w:tcW w:w="9062" w:type="dxa"/>
            <w:shd w:val="clear" w:color="auto" w:fill="FBE4D5" w:themeFill="accent2" w:themeFillTint="33"/>
          </w:tcPr>
          <w:p w14:paraId="385E394B" w14:textId="608C7198" w:rsidR="00E374A0" w:rsidRPr="00E374A0" w:rsidRDefault="00E374A0" w:rsidP="00D956FF">
            <w:r w:rsidRPr="00452992">
              <w:rPr>
                <w:rFonts w:eastAsia="Times New Roman"/>
                <w:b/>
                <w:bCs/>
                <w:lang w:eastAsia="pl-PL"/>
              </w:rPr>
              <w:t>CZĘŚĆ I zamówienia –</w:t>
            </w:r>
            <w:r w:rsidR="00D75A4C">
              <w:rPr>
                <w:rFonts w:eastAsia="Times New Roman"/>
                <w:b/>
                <w:bCs/>
                <w:lang w:eastAsia="pl-PL"/>
              </w:rPr>
              <w:t xml:space="preserve"> </w:t>
            </w:r>
            <w:r w:rsidRPr="00452992">
              <w:rPr>
                <w:rFonts w:eastAsia="Times New Roman"/>
                <w:b/>
                <w:bCs/>
                <w:lang w:eastAsia="pl-PL"/>
              </w:rPr>
              <w:t>Indywidualne wsparcie pracowników obejmujące konsultacje specjalistyczne oraz sesje fizjoterapeutyczne</w:t>
            </w:r>
          </w:p>
        </w:tc>
      </w:tr>
    </w:tbl>
    <w:p w14:paraId="4448F6FC" w14:textId="77777777" w:rsidR="00D956FF" w:rsidRPr="00A43F39" w:rsidRDefault="00D956FF" w:rsidP="00D956FF">
      <w:pPr>
        <w:rPr>
          <w:i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3"/>
        <w:gridCol w:w="2759"/>
        <w:gridCol w:w="3828"/>
        <w:gridCol w:w="1842"/>
      </w:tblGrid>
      <w:tr w:rsidR="00DE4060" w:rsidRPr="009C5F34" w14:paraId="450559E2" w14:textId="77777777" w:rsidTr="00DE4060">
        <w:trPr>
          <w:trHeight w:val="1727"/>
        </w:trPr>
        <w:tc>
          <w:tcPr>
            <w:tcW w:w="643" w:type="dxa"/>
            <w:vAlign w:val="center"/>
          </w:tcPr>
          <w:p w14:paraId="6D895C87" w14:textId="77777777" w:rsidR="00DE4060" w:rsidRPr="002A5C59" w:rsidRDefault="00DE4060" w:rsidP="009B5DB5">
            <w:pPr>
              <w:pStyle w:val="Nagwek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A5C59">
              <w:rPr>
                <w:rFonts w:ascii="Times New Roman" w:hAnsi="Times New Roman"/>
                <w:sz w:val="22"/>
                <w:szCs w:val="22"/>
              </w:rPr>
              <w:t>Lp.</w:t>
            </w:r>
          </w:p>
        </w:tc>
        <w:tc>
          <w:tcPr>
            <w:tcW w:w="2759" w:type="dxa"/>
            <w:vAlign w:val="center"/>
          </w:tcPr>
          <w:p w14:paraId="51F97FC1" w14:textId="77777777" w:rsidR="00DE4060" w:rsidRDefault="00DE4060" w:rsidP="00DE4060">
            <w:pPr>
              <w:pStyle w:val="Nagwek4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Nazwa i opis usługi</w:t>
            </w:r>
          </w:p>
          <w:p w14:paraId="5E2C7EF2" w14:textId="6764A1EA" w:rsidR="00DE4060" w:rsidRDefault="00DE4060" w:rsidP="00DE4060">
            <w:pPr>
              <w:jc w:val="center"/>
              <w:rPr>
                <w:sz w:val="18"/>
                <w:szCs w:val="18"/>
              </w:rPr>
            </w:pPr>
            <w:r w:rsidRPr="00C14184">
              <w:rPr>
                <w:sz w:val="18"/>
                <w:szCs w:val="18"/>
              </w:rPr>
              <w:t>należy wskazać:</w:t>
            </w:r>
          </w:p>
          <w:p w14:paraId="65179266" w14:textId="704C6CC9" w:rsidR="00DE4060" w:rsidRDefault="00DE4060" w:rsidP="00DE406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 </w:t>
            </w:r>
            <w:r w:rsidRPr="00C14184">
              <w:rPr>
                <w:sz w:val="18"/>
                <w:szCs w:val="18"/>
              </w:rPr>
              <w:t>konsultacje specjalistyczne lub działania z zakresu profilaktyki zdrowotnej</w:t>
            </w:r>
          </w:p>
          <w:p w14:paraId="0A6142E3" w14:textId="77777777" w:rsidR="00DE4060" w:rsidRDefault="00DE4060" w:rsidP="00DE4060">
            <w:pPr>
              <w:jc w:val="center"/>
              <w:rPr>
                <w:sz w:val="18"/>
                <w:szCs w:val="18"/>
              </w:rPr>
            </w:pPr>
          </w:p>
          <w:p w14:paraId="13D1F468" w14:textId="07989F30" w:rsidR="00DE4060" w:rsidRDefault="00DE4060" w:rsidP="00DE406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 </w:t>
            </w:r>
            <w:r w:rsidRPr="00C14184">
              <w:rPr>
                <w:sz w:val="18"/>
                <w:szCs w:val="18"/>
              </w:rPr>
              <w:t>dziedzinę: psychologia, dietetyka lub fizjoterapia</w:t>
            </w:r>
          </w:p>
          <w:p w14:paraId="4699D2D8" w14:textId="77777777" w:rsidR="00DE4060" w:rsidRDefault="00DE4060" w:rsidP="00DE4060">
            <w:pPr>
              <w:jc w:val="center"/>
              <w:rPr>
                <w:sz w:val="18"/>
                <w:szCs w:val="18"/>
              </w:rPr>
            </w:pPr>
          </w:p>
          <w:p w14:paraId="49AFABE4" w14:textId="5B5CEA61" w:rsidR="00DE4060" w:rsidRPr="00C14184" w:rsidRDefault="00DE4060" w:rsidP="00DE406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8" w:type="dxa"/>
            <w:vAlign w:val="center"/>
          </w:tcPr>
          <w:p w14:paraId="6DCCFFC3" w14:textId="77777777" w:rsidR="00DE4060" w:rsidRDefault="00DE4060" w:rsidP="00DE4060">
            <w:pPr>
              <w:pStyle w:val="Nagwek4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Nazwa zleceniodawcy</w:t>
            </w:r>
          </w:p>
          <w:p w14:paraId="04C149A2" w14:textId="77777777" w:rsidR="00CD380D" w:rsidRDefault="00DE4060" w:rsidP="00DE4060">
            <w:pPr>
              <w:jc w:val="center"/>
              <w:rPr>
                <w:sz w:val="18"/>
                <w:szCs w:val="18"/>
              </w:rPr>
            </w:pPr>
            <w:r w:rsidRPr="00C14184">
              <w:rPr>
                <w:sz w:val="18"/>
                <w:szCs w:val="18"/>
              </w:rPr>
              <w:t>należy wskazać</w:t>
            </w:r>
            <w:r w:rsidR="00CD380D">
              <w:rPr>
                <w:sz w:val="18"/>
                <w:szCs w:val="18"/>
              </w:rPr>
              <w:t>:</w:t>
            </w:r>
          </w:p>
          <w:p w14:paraId="7180CE8B" w14:textId="06327AFC" w:rsidR="00CD380D" w:rsidRDefault="00CD380D" w:rsidP="00DE406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="00DE4060" w:rsidRPr="00C14184">
              <w:rPr>
                <w:sz w:val="18"/>
                <w:szCs w:val="18"/>
              </w:rPr>
              <w:t>podmiot na rzecz którego świadczono usługę</w:t>
            </w:r>
          </w:p>
          <w:p w14:paraId="75808F46" w14:textId="77777777" w:rsidR="00CD380D" w:rsidRDefault="00CD380D" w:rsidP="00CD380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oraz </w:t>
            </w:r>
          </w:p>
          <w:p w14:paraId="2B45A480" w14:textId="6005561B" w:rsidR="00DE4060" w:rsidRDefault="00CD380D" w:rsidP="00CD380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liczbę osób, dla których udzielono konsultacji</w:t>
            </w:r>
            <w:r w:rsidR="00DE4060" w:rsidRPr="00C14184">
              <w:rPr>
                <w:sz w:val="18"/>
                <w:szCs w:val="18"/>
              </w:rPr>
              <w:t>,</w:t>
            </w:r>
          </w:p>
          <w:p w14:paraId="64B447A1" w14:textId="77777777" w:rsidR="00DE4060" w:rsidRDefault="00DE4060" w:rsidP="00DE4060">
            <w:pPr>
              <w:jc w:val="center"/>
              <w:rPr>
                <w:sz w:val="18"/>
                <w:szCs w:val="18"/>
              </w:rPr>
            </w:pPr>
          </w:p>
          <w:p w14:paraId="1B0A919E" w14:textId="77777777" w:rsidR="00DE4060" w:rsidRDefault="00DE4060" w:rsidP="00DE4060">
            <w:pPr>
              <w:jc w:val="center"/>
              <w:rPr>
                <w:sz w:val="18"/>
                <w:szCs w:val="18"/>
              </w:rPr>
            </w:pPr>
            <w:r w:rsidRPr="00C14184">
              <w:rPr>
                <w:sz w:val="18"/>
                <w:szCs w:val="18"/>
              </w:rPr>
              <w:t>a w przypadku</w:t>
            </w:r>
            <w:r w:rsidRPr="00895C2F">
              <w:t xml:space="preserve"> </w:t>
            </w:r>
            <w:r w:rsidRPr="00895C2F">
              <w:rPr>
                <w:sz w:val="18"/>
                <w:szCs w:val="18"/>
              </w:rPr>
              <w:t xml:space="preserve">usług realizowanych na rzecz osób fizycznych (pacjentów indywidualnych) lub w ramach prywatnej praktyki lekarskiej/specjalistycznej, </w:t>
            </w:r>
          </w:p>
          <w:p w14:paraId="73029190" w14:textId="732CDC41" w:rsidR="00DE4060" w:rsidRDefault="00DE4060" w:rsidP="00DE406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należy wskazać</w:t>
            </w:r>
            <w:r w:rsidRPr="00895C2F">
              <w:rPr>
                <w:sz w:val="18"/>
                <w:szCs w:val="18"/>
              </w:rPr>
              <w:t>:</w:t>
            </w:r>
          </w:p>
          <w:p w14:paraId="7A62CF24" w14:textId="77777777" w:rsidR="00DE4060" w:rsidRDefault="00DE4060" w:rsidP="00DE4060">
            <w:pPr>
              <w:jc w:val="center"/>
              <w:rPr>
                <w:sz w:val="18"/>
                <w:szCs w:val="18"/>
              </w:rPr>
            </w:pPr>
            <w:r w:rsidRPr="00895C2F">
              <w:rPr>
                <w:sz w:val="18"/>
                <w:szCs w:val="18"/>
              </w:rPr>
              <w:t xml:space="preserve"> 'Osoby fizyczne – pacjenci indywidualni' lub</w:t>
            </w:r>
          </w:p>
          <w:p w14:paraId="37AB2E3F" w14:textId="77777777" w:rsidR="00DE4060" w:rsidRDefault="00DE4060" w:rsidP="00DE4060">
            <w:pPr>
              <w:jc w:val="center"/>
              <w:rPr>
                <w:sz w:val="18"/>
                <w:szCs w:val="18"/>
              </w:rPr>
            </w:pPr>
            <w:r w:rsidRPr="00895C2F">
              <w:rPr>
                <w:sz w:val="18"/>
                <w:szCs w:val="18"/>
              </w:rPr>
              <w:t xml:space="preserve"> 'Prywatna praktyka medyczna/specjalistyczna'</w:t>
            </w:r>
          </w:p>
          <w:p w14:paraId="538D1B7E" w14:textId="77777777" w:rsidR="00DE4060" w:rsidRDefault="00DE4060" w:rsidP="00DE406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oraz </w:t>
            </w:r>
          </w:p>
          <w:p w14:paraId="7362259D" w14:textId="550247E6" w:rsidR="00DE4060" w:rsidRPr="00C14184" w:rsidRDefault="00DE4060" w:rsidP="00DE406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liczbę osób, dla których udzielono konsultacji</w:t>
            </w:r>
          </w:p>
        </w:tc>
        <w:tc>
          <w:tcPr>
            <w:tcW w:w="1842" w:type="dxa"/>
            <w:vAlign w:val="center"/>
          </w:tcPr>
          <w:p w14:paraId="1749E56F" w14:textId="697D255C" w:rsidR="00DE4060" w:rsidRDefault="00DE4060" w:rsidP="00DE4060">
            <w:pPr>
              <w:pStyle w:val="Nagwek4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Termin realizacji</w:t>
            </w:r>
            <w:r w:rsidR="00BA39D6">
              <w:rPr>
                <w:rFonts w:ascii="Times New Roman" w:hAnsi="Times New Roman"/>
                <w:sz w:val="22"/>
                <w:szCs w:val="22"/>
              </w:rPr>
              <w:br/>
            </w:r>
            <w:r w:rsidR="00BA39D6" w:rsidRPr="00BA39D6">
              <w:rPr>
                <w:rFonts w:ascii="Times New Roman" w:hAnsi="Times New Roman"/>
                <w:b w:val="0"/>
                <w:bCs w:val="0"/>
                <w:sz w:val="18"/>
                <w:szCs w:val="18"/>
              </w:rPr>
              <w:t>należy podać daty rozpoczęcia i zakończenia usługi</w:t>
            </w:r>
          </w:p>
          <w:p w14:paraId="08F38E4C" w14:textId="77777777" w:rsidR="00DE4060" w:rsidRPr="00CA48D1" w:rsidRDefault="00DE4060" w:rsidP="00DE4060">
            <w:pPr>
              <w:jc w:val="center"/>
            </w:pPr>
          </w:p>
        </w:tc>
      </w:tr>
      <w:tr w:rsidR="00DE4060" w:rsidRPr="009C5F34" w14:paraId="3A108786" w14:textId="77777777" w:rsidTr="00DE4060">
        <w:trPr>
          <w:trHeight w:val="842"/>
        </w:trPr>
        <w:tc>
          <w:tcPr>
            <w:tcW w:w="643" w:type="dxa"/>
          </w:tcPr>
          <w:p w14:paraId="79560EF6" w14:textId="77777777" w:rsidR="00DE4060" w:rsidRPr="00D2383D" w:rsidRDefault="00DE4060" w:rsidP="009B5DB5">
            <w:pPr>
              <w:pStyle w:val="Nagwek4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D2383D">
              <w:rPr>
                <w:rFonts w:ascii="Times New Roman" w:hAnsi="Times New Roman"/>
                <w:b w:val="0"/>
                <w:sz w:val="24"/>
                <w:szCs w:val="24"/>
              </w:rPr>
              <w:t>1.</w:t>
            </w:r>
          </w:p>
        </w:tc>
        <w:tc>
          <w:tcPr>
            <w:tcW w:w="2759" w:type="dxa"/>
          </w:tcPr>
          <w:p w14:paraId="202ECE39" w14:textId="77777777" w:rsidR="00DE4060" w:rsidRPr="00D2383D" w:rsidRDefault="00DE4060" w:rsidP="00895C2F">
            <w:pPr>
              <w:pStyle w:val="Nagwek4"/>
            </w:pPr>
          </w:p>
        </w:tc>
        <w:tc>
          <w:tcPr>
            <w:tcW w:w="3828" w:type="dxa"/>
          </w:tcPr>
          <w:p w14:paraId="3EAA19BA" w14:textId="77777777" w:rsidR="00DE4060" w:rsidRPr="009C5F34" w:rsidRDefault="00DE4060" w:rsidP="009B5DB5">
            <w:pPr>
              <w:pStyle w:val="Nagwek4"/>
              <w:rPr>
                <w:b w:val="0"/>
                <w:szCs w:val="24"/>
              </w:rPr>
            </w:pPr>
          </w:p>
        </w:tc>
        <w:tc>
          <w:tcPr>
            <w:tcW w:w="1842" w:type="dxa"/>
          </w:tcPr>
          <w:p w14:paraId="1EA9D72E" w14:textId="77777777" w:rsidR="00DE4060" w:rsidRPr="009C5F34" w:rsidRDefault="00DE4060" w:rsidP="009B5DB5">
            <w:pPr>
              <w:pStyle w:val="Nagwek4"/>
              <w:rPr>
                <w:b w:val="0"/>
                <w:szCs w:val="24"/>
              </w:rPr>
            </w:pPr>
          </w:p>
        </w:tc>
      </w:tr>
    </w:tbl>
    <w:p w14:paraId="454E4E4E" w14:textId="4017B518" w:rsidR="003D27C4" w:rsidRPr="007B749F" w:rsidRDefault="003D27C4" w:rsidP="003D27C4">
      <w:pPr>
        <w:autoSpaceDE w:val="0"/>
        <w:adjustRightInd w:val="0"/>
        <w:ind w:firstLine="708"/>
        <w:jc w:val="both"/>
        <w:rPr>
          <w:i/>
          <w:color w:val="000000"/>
          <w:sz w:val="22"/>
          <w:szCs w:val="22"/>
        </w:rPr>
      </w:pPr>
      <w:r w:rsidRPr="007B749F">
        <w:rPr>
          <w:i/>
          <w:color w:val="000000"/>
          <w:sz w:val="22"/>
          <w:szCs w:val="22"/>
        </w:rPr>
        <w:t>(</w:t>
      </w:r>
      <w:r>
        <w:rPr>
          <w:i/>
          <w:color w:val="000000"/>
          <w:sz w:val="22"/>
          <w:szCs w:val="22"/>
        </w:rPr>
        <w:t>Tabelę można</w:t>
      </w:r>
      <w:r w:rsidRPr="007B749F">
        <w:rPr>
          <w:i/>
          <w:color w:val="000000"/>
          <w:sz w:val="22"/>
          <w:szCs w:val="22"/>
        </w:rPr>
        <w:t xml:space="preserve"> dostosować do potrzebnej ilości wierszy)</w:t>
      </w:r>
    </w:p>
    <w:p w14:paraId="15088CE5" w14:textId="77777777" w:rsidR="00D956FF" w:rsidRDefault="00D956FF" w:rsidP="00D956FF">
      <w:pPr>
        <w:pStyle w:val="Nagwek4"/>
        <w:ind w:left="4962"/>
        <w:jc w:val="right"/>
        <w:rPr>
          <w:b w:val="0"/>
          <w:szCs w:val="24"/>
        </w:rPr>
      </w:pPr>
    </w:p>
    <w:p w14:paraId="0411F8F3" w14:textId="77777777" w:rsidR="00D956FF" w:rsidRPr="002A5C59" w:rsidRDefault="00D956FF" w:rsidP="00D956FF">
      <w:pPr>
        <w:tabs>
          <w:tab w:val="left" w:pos="5387"/>
        </w:tabs>
        <w:ind w:hanging="709"/>
        <w:rPr>
          <w:sz w:val="20"/>
          <w:szCs w:val="20"/>
        </w:rPr>
      </w:pPr>
      <w:r w:rsidRPr="00583E8A">
        <w:rPr>
          <w:spacing w:val="-6"/>
          <w:sz w:val="22"/>
          <w:szCs w:val="22"/>
        </w:rPr>
        <w:t xml:space="preserve">             ..................................................                 </w:t>
      </w:r>
      <w:r w:rsidRPr="002A5C59">
        <w:rPr>
          <w:spacing w:val="-6"/>
          <w:sz w:val="20"/>
          <w:szCs w:val="20"/>
        </w:rPr>
        <w:tab/>
      </w:r>
      <w:r w:rsidRPr="002A5C59">
        <w:rPr>
          <w:sz w:val="20"/>
          <w:szCs w:val="20"/>
        </w:rPr>
        <w:t>........................................................................</w:t>
      </w:r>
    </w:p>
    <w:p w14:paraId="408827E4" w14:textId="38B3394B" w:rsidR="00D956FF" w:rsidRPr="002A5C59" w:rsidRDefault="00B23386" w:rsidP="00D956FF">
      <w:pPr>
        <w:ind w:firstLine="708"/>
        <w:rPr>
          <w:color w:val="000000"/>
          <w:sz w:val="20"/>
          <w:szCs w:val="20"/>
        </w:rPr>
      </w:pPr>
      <w:r>
        <w:rPr>
          <w:color w:val="000000"/>
          <w:spacing w:val="-6"/>
          <w:sz w:val="20"/>
          <w:szCs w:val="20"/>
        </w:rPr>
        <w:t xml:space="preserve">    </w:t>
      </w:r>
      <w:r w:rsidR="00D956FF" w:rsidRPr="002A5C59">
        <w:rPr>
          <w:color w:val="000000"/>
          <w:spacing w:val="-6"/>
          <w:sz w:val="20"/>
          <w:szCs w:val="20"/>
        </w:rPr>
        <w:t xml:space="preserve">(data) </w:t>
      </w:r>
      <w:r w:rsidR="00D956FF" w:rsidRPr="002A5C59">
        <w:rPr>
          <w:color w:val="000000"/>
          <w:spacing w:val="-6"/>
          <w:sz w:val="20"/>
          <w:szCs w:val="20"/>
        </w:rPr>
        <w:tab/>
      </w:r>
      <w:r w:rsidR="00D956FF" w:rsidRPr="002A5C59">
        <w:rPr>
          <w:color w:val="000000"/>
          <w:spacing w:val="-6"/>
          <w:sz w:val="20"/>
          <w:szCs w:val="20"/>
        </w:rPr>
        <w:tab/>
      </w:r>
      <w:r w:rsidR="00D956FF" w:rsidRPr="002A5C59">
        <w:rPr>
          <w:color w:val="000000"/>
          <w:spacing w:val="-6"/>
          <w:sz w:val="20"/>
          <w:szCs w:val="20"/>
        </w:rPr>
        <w:tab/>
      </w:r>
      <w:r w:rsidR="00D956FF" w:rsidRPr="002A5C59">
        <w:rPr>
          <w:color w:val="000000"/>
          <w:spacing w:val="-6"/>
          <w:sz w:val="20"/>
          <w:szCs w:val="20"/>
        </w:rPr>
        <w:tab/>
      </w:r>
      <w:r w:rsidR="00D956FF" w:rsidRPr="002A5C59">
        <w:rPr>
          <w:color w:val="000000"/>
          <w:spacing w:val="-6"/>
          <w:sz w:val="20"/>
          <w:szCs w:val="20"/>
        </w:rPr>
        <w:tab/>
      </w:r>
      <w:r w:rsidR="00D956FF">
        <w:rPr>
          <w:color w:val="000000"/>
          <w:spacing w:val="-6"/>
          <w:sz w:val="20"/>
          <w:szCs w:val="20"/>
        </w:rPr>
        <w:tab/>
      </w:r>
      <w:r w:rsidR="00D956FF" w:rsidRPr="002A5C59">
        <w:rPr>
          <w:color w:val="000000"/>
          <w:spacing w:val="-6"/>
          <w:sz w:val="20"/>
          <w:szCs w:val="20"/>
        </w:rPr>
        <w:t xml:space="preserve">              (podpis </w:t>
      </w:r>
      <w:r w:rsidR="00D956FF" w:rsidRPr="002A5C59">
        <w:rPr>
          <w:color w:val="000000"/>
          <w:sz w:val="20"/>
          <w:szCs w:val="20"/>
        </w:rPr>
        <w:t xml:space="preserve">osoby (osób) </w:t>
      </w:r>
    </w:p>
    <w:p w14:paraId="038D3501" w14:textId="58D3AA4D" w:rsidR="008078D1" w:rsidRPr="00D2383D" w:rsidRDefault="00D956FF" w:rsidP="00D2383D">
      <w:pPr>
        <w:ind w:left="4963"/>
        <w:rPr>
          <w:color w:val="000000"/>
          <w:sz w:val="20"/>
          <w:szCs w:val="20"/>
        </w:rPr>
      </w:pPr>
      <w:r w:rsidRPr="002A5C59">
        <w:rPr>
          <w:color w:val="000000"/>
          <w:sz w:val="20"/>
          <w:szCs w:val="20"/>
        </w:rPr>
        <w:t xml:space="preserve">    uprawnionych do reprezentowania Wykonawcy)</w:t>
      </w:r>
    </w:p>
    <w:sectPr w:rsidR="008078D1" w:rsidRPr="00D2383D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E25352" w14:textId="77777777" w:rsidR="00677CF9" w:rsidRDefault="00677CF9" w:rsidP="00B23386">
      <w:r>
        <w:separator/>
      </w:r>
    </w:p>
  </w:endnote>
  <w:endnote w:type="continuationSeparator" w:id="0">
    <w:p w14:paraId="491528FF" w14:textId="77777777" w:rsidR="00677CF9" w:rsidRDefault="00677CF9" w:rsidP="00B233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C04C74" w14:textId="7AD039EB" w:rsidR="002D4515" w:rsidRDefault="002D4515" w:rsidP="002D4515">
    <w:pPr>
      <w:pStyle w:val="Stopka"/>
      <w:tabs>
        <w:tab w:val="clear" w:pos="4536"/>
        <w:tab w:val="clear" w:pos="9072"/>
        <w:tab w:val="left" w:pos="960"/>
      </w:tabs>
    </w:pPr>
    <w:r>
      <w:rPr>
        <w:noProof/>
        <w:lang w:eastAsia="pl-PL"/>
      </w:rPr>
      <w:drawing>
        <wp:anchor distT="0" distB="0" distL="114300" distR="114300" simplePos="0" relativeHeight="251658240" behindDoc="0" locked="0" layoutInCell="1" allowOverlap="1" wp14:anchorId="67686346" wp14:editId="1652ED13">
          <wp:simplePos x="0" y="0"/>
          <wp:positionH relativeFrom="margin">
            <wp:posOffset>-323850</wp:posOffset>
          </wp:positionH>
          <wp:positionV relativeFrom="margin">
            <wp:posOffset>8597265</wp:posOffset>
          </wp:positionV>
          <wp:extent cx="1809750" cy="760730"/>
          <wp:effectExtent l="0" t="0" r="0" b="1270"/>
          <wp:wrapSquare wrapText="bothSides"/>
          <wp:docPr id="1510043739" name="Obraz 15100437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oziom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9750" cy="7607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13A43E" w14:textId="77777777" w:rsidR="00677CF9" w:rsidRDefault="00677CF9" w:rsidP="00B23386">
      <w:r>
        <w:separator/>
      </w:r>
    </w:p>
  </w:footnote>
  <w:footnote w:type="continuationSeparator" w:id="0">
    <w:p w14:paraId="43340B7D" w14:textId="77777777" w:rsidR="00677CF9" w:rsidRDefault="00677CF9" w:rsidP="00B233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C7BE5A" w14:textId="47F412AA" w:rsidR="002D4515" w:rsidRDefault="002D4515">
    <w:pPr>
      <w:pStyle w:val="Nagwek"/>
    </w:pPr>
    <w:r>
      <w:rPr>
        <w:noProof/>
      </w:rPr>
      <w:drawing>
        <wp:inline distT="0" distB="0" distL="0" distR="0" wp14:anchorId="797CD1FB" wp14:editId="14A66809">
          <wp:extent cx="5760720" cy="612140"/>
          <wp:effectExtent l="0" t="0" r="0" b="0"/>
          <wp:docPr id="163285632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42577309" name="Obraz 134257730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121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5E5942"/>
    <w:multiLevelType w:val="multilevel"/>
    <w:tmpl w:val="9BE2950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644" w:hanging="360"/>
      </w:pPr>
      <w:rPr>
        <w:rFonts w:ascii="Times New Roman" w:eastAsia="Tahoma" w:hAnsi="Times New Roman" w:cs="Times New Roman"/>
        <w:b w:val="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" w15:restartNumberingAfterBreak="0">
    <w:nsid w:val="58877884"/>
    <w:multiLevelType w:val="hybridMultilevel"/>
    <w:tmpl w:val="62C800E6"/>
    <w:lvl w:ilvl="0" w:tplc="56C8A30C">
      <w:start w:val="4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5749506">
    <w:abstractNumId w:val="0"/>
  </w:num>
  <w:num w:numId="2" w16cid:durableId="12938273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56FF"/>
    <w:rsid w:val="000214D3"/>
    <w:rsid w:val="00045BCD"/>
    <w:rsid w:val="00063A74"/>
    <w:rsid w:val="00087164"/>
    <w:rsid w:val="00096B8E"/>
    <w:rsid w:val="000A3310"/>
    <w:rsid w:val="000F569D"/>
    <w:rsid w:val="0012675D"/>
    <w:rsid w:val="00127E9F"/>
    <w:rsid w:val="00133F8B"/>
    <w:rsid w:val="00183C3B"/>
    <w:rsid w:val="001C5D7D"/>
    <w:rsid w:val="001D4AD8"/>
    <w:rsid w:val="001F066E"/>
    <w:rsid w:val="001F6118"/>
    <w:rsid w:val="002172ED"/>
    <w:rsid w:val="00221E8B"/>
    <w:rsid w:val="00236187"/>
    <w:rsid w:val="002B73E5"/>
    <w:rsid w:val="002D11A9"/>
    <w:rsid w:val="002D4515"/>
    <w:rsid w:val="00334C8E"/>
    <w:rsid w:val="00385EBB"/>
    <w:rsid w:val="003D27C4"/>
    <w:rsid w:val="003E2C1A"/>
    <w:rsid w:val="00402BA5"/>
    <w:rsid w:val="0045318D"/>
    <w:rsid w:val="00457870"/>
    <w:rsid w:val="004C5085"/>
    <w:rsid w:val="004E40AA"/>
    <w:rsid w:val="0055112B"/>
    <w:rsid w:val="00590C67"/>
    <w:rsid w:val="00597AB5"/>
    <w:rsid w:val="005A73EF"/>
    <w:rsid w:val="005B3B78"/>
    <w:rsid w:val="005C4F00"/>
    <w:rsid w:val="005F7408"/>
    <w:rsid w:val="00637911"/>
    <w:rsid w:val="006419F3"/>
    <w:rsid w:val="006544A3"/>
    <w:rsid w:val="00677CF9"/>
    <w:rsid w:val="00693A8F"/>
    <w:rsid w:val="006B36A5"/>
    <w:rsid w:val="006F2A39"/>
    <w:rsid w:val="00705DB1"/>
    <w:rsid w:val="00783F15"/>
    <w:rsid w:val="007B69B9"/>
    <w:rsid w:val="007D747C"/>
    <w:rsid w:val="007E7391"/>
    <w:rsid w:val="008078D1"/>
    <w:rsid w:val="00820CA5"/>
    <w:rsid w:val="00873814"/>
    <w:rsid w:val="0088745E"/>
    <w:rsid w:val="00895C2F"/>
    <w:rsid w:val="008E1581"/>
    <w:rsid w:val="008E1865"/>
    <w:rsid w:val="008F2BAE"/>
    <w:rsid w:val="008F6DCB"/>
    <w:rsid w:val="00911A42"/>
    <w:rsid w:val="00924422"/>
    <w:rsid w:val="0093487F"/>
    <w:rsid w:val="00A23FF6"/>
    <w:rsid w:val="00A43F39"/>
    <w:rsid w:val="00A914CD"/>
    <w:rsid w:val="00AD640A"/>
    <w:rsid w:val="00AF4308"/>
    <w:rsid w:val="00AF44AE"/>
    <w:rsid w:val="00B03005"/>
    <w:rsid w:val="00B23386"/>
    <w:rsid w:val="00B645E1"/>
    <w:rsid w:val="00B701EB"/>
    <w:rsid w:val="00B708DD"/>
    <w:rsid w:val="00BA39D6"/>
    <w:rsid w:val="00C048BE"/>
    <w:rsid w:val="00C14184"/>
    <w:rsid w:val="00C43902"/>
    <w:rsid w:val="00CA48D1"/>
    <w:rsid w:val="00CB2AD3"/>
    <w:rsid w:val="00CD380D"/>
    <w:rsid w:val="00D2383D"/>
    <w:rsid w:val="00D75A4C"/>
    <w:rsid w:val="00D85BCA"/>
    <w:rsid w:val="00D956FF"/>
    <w:rsid w:val="00DC6130"/>
    <w:rsid w:val="00DC73EF"/>
    <w:rsid w:val="00DE4060"/>
    <w:rsid w:val="00E0211C"/>
    <w:rsid w:val="00E14DAB"/>
    <w:rsid w:val="00E374A0"/>
    <w:rsid w:val="00E918CA"/>
    <w:rsid w:val="00EA4CFC"/>
    <w:rsid w:val="00EC13F8"/>
    <w:rsid w:val="00EE6982"/>
    <w:rsid w:val="00F16F48"/>
    <w:rsid w:val="00F47CD3"/>
    <w:rsid w:val="00F65792"/>
    <w:rsid w:val="00F73739"/>
    <w:rsid w:val="00F74E7D"/>
    <w:rsid w:val="00F96C1F"/>
    <w:rsid w:val="00FE7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DE9FB8"/>
  <w15:docId w15:val="{EEF24608-6117-46B5-95F5-BF5C72454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956F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D956FF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uiPriority w:val="9"/>
    <w:rsid w:val="00D956FF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western">
    <w:name w:val="western"/>
    <w:basedOn w:val="Normalny"/>
    <w:rsid w:val="00D956FF"/>
    <w:pPr>
      <w:suppressAutoHyphens w:val="0"/>
      <w:adjustRightInd w:val="0"/>
      <w:spacing w:before="100" w:beforeAutospacing="1" w:after="120" w:line="360" w:lineRule="atLeast"/>
      <w:ind w:left="709" w:hanging="425"/>
      <w:jc w:val="both"/>
      <w:textAlignment w:val="baseline"/>
    </w:pPr>
    <w:rPr>
      <w:rFonts w:eastAsia="Times New Roman"/>
      <w:lang w:eastAsia="pl-PL"/>
    </w:rPr>
  </w:style>
  <w:style w:type="paragraph" w:customStyle="1" w:styleId="WW-Tekstpodstawowy3">
    <w:name w:val="WW-Tekst podstawowy 3"/>
    <w:basedOn w:val="Normalny"/>
    <w:rsid w:val="00D956FF"/>
    <w:pPr>
      <w:adjustRightInd w:val="0"/>
      <w:spacing w:after="120" w:line="360" w:lineRule="atLeast"/>
      <w:ind w:left="709" w:hanging="425"/>
      <w:jc w:val="both"/>
      <w:textAlignment w:val="baseline"/>
    </w:pPr>
  </w:style>
  <w:style w:type="paragraph" w:styleId="Nagwek">
    <w:name w:val="header"/>
    <w:basedOn w:val="Normalny"/>
    <w:link w:val="NagwekZnak"/>
    <w:uiPriority w:val="99"/>
    <w:unhideWhenUsed/>
    <w:rsid w:val="00B2338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23386"/>
    <w:rPr>
      <w:rFonts w:ascii="Times New Roman" w:eastAsia="Tahoma" w:hAnsi="Times New Roman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B2338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23386"/>
    <w:rPr>
      <w:rFonts w:ascii="Times New Roman" w:eastAsia="Tahoma" w:hAnsi="Times New Roman" w:cs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2338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23386"/>
    <w:rPr>
      <w:rFonts w:ascii="Tahoma" w:eastAsia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C5D7D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C5D7D"/>
    <w:rPr>
      <w:rFonts w:ascii="Times New Roman" w:eastAsia="Tahoma" w:hAnsi="Times New Roman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C5D7D"/>
    <w:rPr>
      <w:vertAlign w:val="superscript"/>
    </w:rPr>
  </w:style>
  <w:style w:type="table" w:styleId="Tabela-Siatka">
    <w:name w:val="Table Grid"/>
    <w:basedOn w:val="Standardowy"/>
    <w:uiPriority w:val="39"/>
    <w:rsid w:val="001F06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534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214</Words>
  <Characters>1289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Szczepaniak</dc:creator>
  <cp:lastModifiedBy>Katarzyna Szczepaniak</cp:lastModifiedBy>
  <cp:revision>13</cp:revision>
  <cp:lastPrinted>2023-12-04T06:33:00Z</cp:lastPrinted>
  <dcterms:created xsi:type="dcterms:W3CDTF">2026-03-19T10:32:00Z</dcterms:created>
  <dcterms:modified xsi:type="dcterms:W3CDTF">2026-04-28T13:47:00Z</dcterms:modified>
</cp:coreProperties>
</file>